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3DB62" w14:textId="12EB902D" w:rsidR="00A47752" w:rsidRPr="00496CC8" w:rsidRDefault="00A47752" w:rsidP="00E24EAF">
      <w:pPr>
        <w:spacing w:line="220" w:lineRule="exact"/>
        <w:ind w:left="400" w:hangingChars="200" w:hanging="400"/>
        <w:jc w:val="left"/>
        <w:rPr>
          <w:rFonts w:ascii="Century" w:eastAsia="ＭＳ 明朝" w:hAnsi="Century" w:cs="Times New Roman"/>
          <w:sz w:val="20"/>
          <w:szCs w:val="20"/>
        </w:rPr>
      </w:pPr>
      <w:r w:rsidRPr="00496CC8">
        <w:rPr>
          <w:rFonts w:ascii="Century" w:eastAsia="ＭＳ 明朝" w:hAnsi="Century" w:cs="Times New Roman" w:hint="eastAsia"/>
          <w:sz w:val="20"/>
          <w:szCs w:val="20"/>
        </w:rPr>
        <w:t>（様式</w:t>
      </w:r>
      <w:r>
        <w:rPr>
          <w:rFonts w:ascii="Century" w:eastAsia="ＭＳ 明朝" w:hAnsi="Century" w:cs="Times New Roman" w:hint="eastAsia"/>
          <w:sz w:val="20"/>
          <w:szCs w:val="20"/>
        </w:rPr>
        <w:t>第</w:t>
      </w:r>
      <w:r w:rsidR="00E24EAF">
        <w:rPr>
          <w:rFonts w:ascii="Century" w:eastAsia="ＭＳ 明朝" w:hAnsi="Century" w:cs="Times New Roman" w:hint="eastAsia"/>
          <w:sz w:val="20"/>
          <w:szCs w:val="20"/>
        </w:rPr>
        <w:t>8</w:t>
      </w:r>
      <w:r w:rsidRPr="00496CC8">
        <w:rPr>
          <w:rFonts w:ascii="Century" w:eastAsia="ＭＳ 明朝" w:hAnsi="Century" w:cs="Times New Roman" w:hint="eastAsia"/>
          <w:sz w:val="20"/>
          <w:szCs w:val="20"/>
        </w:rPr>
        <w:t>号）</w:t>
      </w:r>
    </w:p>
    <w:tbl>
      <w:tblPr>
        <w:tblStyle w:val="a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1135"/>
        <w:gridCol w:w="566"/>
        <w:gridCol w:w="2269"/>
        <w:gridCol w:w="890"/>
        <w:gridCol w:w="244"/>
        <w:gridCol w:w="1133"/>
        <w:gridCol w:w="2127"/>
      </w:tblGrid>
      <w:tr w:rsidR="00A47752" w:rsidRPr="00496CC8" w14:paraId="7BF00239" w14:textId="77777777" w:rsidTr="00DE69DE">
        <w:trPr>
          <w:trHeight w:val="435"/>
        </w:trPr>
        <w:tc>
          <w:tcPr>
            <w:tcW w:w="9639" w:type="dxa"/>
            <w:gridSpan w:val="8"/>
          </w:tcPr>
          <w:p w14:paraId="34A3EBB6" w14:textId="77777777" w:rsidR="00A47752" w:rsidRPr="00496CC8" w:rsidRDefault="00A47752" w:rsidP="00DE69DE">
            <w:pPr>
              <w:spacing w:line="360" w:lineRule="exact"/>
              <w:ind w:left="400" w:hangingChars="200" w:hanging="40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F9665F0" w14:textId="77777777" w:rsidR="00A47752" w:rsidRPr="00B3098E" w:rsidRDefault="00A47752" w:rsidP="00DE69DE">
            <w:pPr>
              <w:spacing w:line="360" w:lineRule="exact"/>
              <w:ind w:left="560" w:hangingChars="200" w:hanging="560"/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B3098E">
              <w:rPr>
                <w:rFonts w:ascii="Century" w:eastAsia="ＭＳ 明朝" w:hAnsi="Century" w:cs="Times New Roman" w:hint="eastAsia"/>
                <w:sz w:val="28"/>
                <w:szCs w:val="28"/>
              </w:rPr>
              <w:t>アーク溶接特別教育</w:t>
            </w:r>
          </w:p>
          <w:p w14:paraId="17D150E0" w14:textId="77777777" w:rsidR="00A47752" w:rsidRPr="00B3098E" w:rsidRDefault="00A47752" w:rsidP="00DE69DE">
            <w:pPr>
              <w:spacing w:line="360" w:lineRule="exact"/>
              <w:ind w:left="640" w:hangingChars="200" w:hanging="640"/>
              <w:jc w:val="center"/>
              <w:rPr>
                <w:rFonts w:ascii="Century" w:eastAsia="ＭＳ 明朝" w:hAnsi="Century" w:cs="Times New Roman"/>
                <w:sz w:val="32"/>
                <w:szCs w:val="32"/>
              </w:rPr>
            </w:pPr>
            <w:r w:rsidRPr="00B3098E">
              <w:rPr>
                <w:rFonts w:ascii="Century" w:eastAsia="ＭＳ 明朝" w:hAnsi="Century" w:cs="Times New Roman" w:hint="eastAsia"/>
                <w:sz w:val="32"/>
                <w:szCs w:val="32"/>
              </w:rPr>
              <w:t>実技教育実施証明書</w:t>
            </w:r>
          </w:p>
          <w:p w14:paraId="54186D0D" w14:textId="77777777" w:rsidR="00A47752" w:rsidRPr="00496CC8" w:rsidRDefault="00A47752" w:rsidP="00DE69DE">
            <w:pPr>
              <w:spacing w:line="360" w:lineRule="exact"/>
              <w:ind w:left="420" w:hangingChars="200" w:hanging="420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481C7718" w14:textId="0899F102" w:rsidR="00A47752" w:rsidRPr="00496CC8" w:rsidRDefault="004D6C99" w:rsidP="00DE69DE">
            <w:pPr>
              <w:spacing w:line="360" w:lineRule="exact"/>
              <w:ind w:left="420" w:hangingChars="200" w:hanging="420"/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西暦　　</w:t>
            </w:r>
            <w:r w:rsidR="00A47752" w:rsidRPr="00496CC8">
              <w:rPr>
                <w:rFonts w:ascii="Century" w:eastAsia="ＭＳ 明朝" w:hAnsi="Century" w:cs="Times New Roman" w:hint="eastAsia"/>
                <w:szCs w:val="21"/>
              </w:rPr>
              <w:t xml:space="preserve">　　　年　　　月　　　日</w:t>
            </w:r>
          </w:p>
          <w:p w14:paraId="0711B8BA" w14:textId="77777777" w:rsidR="00A47752" w:rsidRPr="00496CC8" w:rsidRDefault="00A47752" w:rsidP="00DE69DE">
            <w:pPr>
              <w:spacing w:line="360" w:lineRule="exact"/>
              <w:ind w:left="420" w:hangingChars="200" w:hanging="420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4DE8655A" w14:textId="77777777" w:rsidR="00A47752" w:rsidRPr="00496CC8" w:rsidRDefault="00A47752" w:rsidP="00DE69DE">
            <w:pPr>
              <w:spacing w:line="360" w:lineRule="exact"/>
              <w:ind w:leftChars="200" w:left="42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一般社団法人長野県溶接協会　理事長　殿</w:t>
            </w:r>
          </w:p>
          <w:p w14:paraId="678506DC" w14:textId="77777777" w:rsidR="00A47752" w:rsidRPr="00496CC8" w:rsidRDefault="00A47752" w:rsidP="00DE69DE">
            <w:pPr>
              <w:spacing w:line="360" w:lineRule="exact"/>
              <w:ind w:left="420" w:hangingChars="200" w:hanging="420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7565059A" w14:textId="77777777" w:rsidR="00A47752" w:rsidRPr="00496CC8" w:rsidRDefault="00A47752" w:rsidP="00DE69DE">
            <w:pPr>
              <w:spacing w:line="360" w:lineRule="exact"/>
              <w:ind w:firstLineChars="100" w:firstLine="210"/>
              <w:jc w:val="left"/>
              <w:rPr>
                <w:rFonts w:ascii="Century" w:eastAsia="ＭＳ 明朝" w:hAnsi="Century" w:cs="Times New Roman"/>
                <w:szCs w:val="21"/>
              </w:rPr>
            </w:pPr>
            <w:bookmarkStart w:id="0" w:name="_Hlk217398933"/>
            <w:r w:rsidRPr="00496CC8">
              <w:rPr>
                <w:rFonts w:ascii="Century" w:eastAsia="ＭＳ 明朝" w:hAnsi="Century" w:cs="Times New Roman" w:hint="eastAsia"/>
                <w:szCs w:val="21"/>
              </w:rPr>
              <w:t>労働安全衛生法第</w:t>
            </w:r>
            <w:r w:rsidRPr="00496CC8">
              <w:rPr>
                <w:rFonts w:ascii="Century" w:eastAsia="ＭＳ 明朝" w:hAnsi="Century" w:cs="Times New Roman" w:hint="eastAsia"/>
                <w:szCs w:val="21"/>
              </w:rPr>
              <w:t>59</w:t>
            </w:r>
            <w:r w:rsidRPr="00496CC8">
              <w:rPr>
                <w:rFonts w:ascii="Century" w:eastAsia="ＭＳ 明朝" w:hAnsi="Century" w:cs="Times New Roman" w:hint="eastAsia"/>
                <w:szCs w:val="21"/>
              </w:rPr>
              <w:t>条及び労働安全衛生規則第</w:t>
            </w:r>
            <w:r w:rsidRPr="00496CC8">
              <w:rPr>
                <w:rFonts w:ascii="Century" w:eastAsia="ＭＳ 明朝" w:hAnsi="Century" w:cs="Times New Roman" w:hint="eastAsia"/>
                <w:szCs w:val="21"/>
              </w:rPr>
              <w:t>36</w:t>
            </w:r>
            <w:r w:rsidRPr="00496CC8">
              <w:rPr>
                <w:rFonts w:ascii="Century" w:eastAsia="ＭＳ 明朝" w:hAnsi="Century" w:cs="Times New Roman" w:hint="eastAsia"/>
                <w:szCs w:val="21"/>
              </w:rPr>
              <w:t>条並びに労働省告示第</w:t>
            </w:r>
            <w:r w:rsidRPr="00496CC8">
              <w:rPr>
                <w:rFonts w:ascii="Century" w:eastAsia="ＭＳ 明朝" w:hAnsi="Century" w:cs="Times New Roman" w:hint="eastAsia"/>
                <w:szCs w:val="21"/>
              </w:rPr>
              <w:t>92</w:t>
            </w:r>
            <w:r w:rsidRPr="00496CC8">
              <w:rPr>
                <w:rFonts w:ascii="Century" w:eastAsia="ＭＳ 明朝" w:hAnsi="Century" w:cs="Times New Roman" w:hint="eastAsia"/>
                <w:szCs w:val="21"/>
              </w:rPr>
              <w:t>号（安全衛生特別教育規定）第</w:t>
            </w:r>
            <w:r w:rsidRPr="00496CC8">
              <w:rPr>
                <w:rFonts w:ascii="Century" w:eastAsia="ＭＳ 明朝" w:hAnsi="Century" w:cs="Times New Roman" w:hint="eastAsia"/>
                <w:szCs w:val="21"/>
              </w:rPr>
              <w:t>4</w:t>
            </w:r>
            <w:r w:rsidRPr="00496CC8">
              <w:rPr>
                <w:rFonts w:ascii="Century" w:eastAsia="ＭＳ 明朝" w:hAnsi="Century" w:cs="Times New Roman" w:hint="eastAsia"/>
                <w:szCs w:val="21"/>
              </w:rPr>
              <w:t>条に基づき、下記のとおり実技教育を実施したことを証します。</w:t>
            </w:r>
          </w:p>
          <w:bookmarkEnd w:id="0"/>
          <w:p w14:paraId="3F94E36D" w14:textId="77777777" w:rsidR="00A47752" w:rsidRPr="00496CC8" w:rsidRDefault="00A47752" w:rsidP="00DE69DE">
            <w:pPr>
              <w:spacing w:line="360" w:lineRule="exact"/>
              <w:ind w:left="420" w:hangingChars="200" w:hanging="420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4DE59773" w14:textId="77777777" w:rsidR="00A47752" w:rsidRPr="00B3098E" w:rsidRDefault="00A47752" w:rsidP="00DE69DE">
            <w:pPr>
              <w:spacing w:line="360" w:lineRule="exact"/>
              <w:ind w:left="480" w:hangingChars="200" w:hanging="48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3098E">
              <w:rPr>
                <w:rFonts w:ascii="Century" w:eastAsia="ＭＳ 明朝" w:hAnsi="Century" w:cs="Times New Roman" w:hint="eastAsia"/>
                <w:sz w:val="24"/>
                <w:szCs w:val="24"/>
              </w:rPr>
              <w:t>記</w:t>
            </w:r>
          </w:p>
        </w:tc>
      </w:tr>
      <w:tr w:rsidR="00A47752" w:rsidRPr="00496CC8" w14:paraId="0FB36F4C" w14:textId="77777777" w:rsidTr="00DE69DE">
        <w:trPr>
          <w:trHeight w:val="1170"/>
        </w:trPr>
        <w:tc>
          <w:tcPr>
            <w:tcW w:w="1275" w:type="dxa"/>
          </w:tcPr>
          <w:p w14:paraId="419230AE" w14:textId="77777777" w:rsidR="00A47752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実施責任者</w:t>
            </w:r>
          </w:p>
        </w:tc>
        <w:tc>
          <w:tcPr>
            <w:tcW w:w="8364" w:type="dxa"/>
            <w:gridSpan w:val="7"/>
          </w:tcPr>
          <w:p w14:paraId="20625350" w14:textId="77777777" w:rsidR="00A47752" w:rsidRPr="00496CC8" w:rsidRDefault="00A47752" w:rsidP="00DE69DE">
            <w:pPr>
              <w:spacing w:line="360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会社名（学校名）</w:t>
            </w:r>
          </w:p>
          <w:p w14:paraId="7722DE34" w14:textId="77777777" w:rsidR="00A47752" w:rsidRDefault="00A47752" w:rsidP="00DE69DE">
            <w:pPr>
              <w:spacing w:line="360" w:lineRule="auto"/>
              <w:ind w:right="621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役職等・氏名　　　　　　　　　　　　　　　　　　　　　　　　　印</w:t>
            </w:r>
          </w:p>
        </w:tc>
      </w:tr>
      <w:tr w:rsidR="00A47752" w:rsidRPr="00496CC8" w14:paraId="03A21B61" w14:textId="77777777" w:rsidTr="00DE69DE">
        <w:trPr>
          <w:trHeight w:val="139"/>
        </w:trPr>
        <w:tc>
          <w:tcPr>
            <w:tcW w:w="1275" w:type="dxa"/>
            <w:vMerge w:val="restart"/>
          </w:tcPr>
          <w:p w14:paraId="71C17A91" w14:textId="77777777" w:rsidR="00A47752" w:rsidRPr="00496CC8" w:rsidRDefault="00A47752" w:rsidP="00DE69DE">
            <w:pPr>
              <w:spacing w:line="2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26880337" w14:textId="77777777" w:rsidR="00A47752" w:rsidRPr="00496CC8" w:rsidRDefault="00A47752" w:rsidP="00DE69DE">
            <w:pPr>
              <w:spacing w:line="2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教育を</w:t>
            </w:r>
          </w:p>
          <w:p w14:paraId="4AF0163E" w14:textId="77777777" w:rsidR="00A47752" w:rsidRPr="00496CC8" w:rsidRDefault="00A47752" w:rsidP="00DE69DE">
            <w:pPr>
              <w:spacing w:line="24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受けた者</w:t>
            </w:r>
          </w:p>
        </w:tc>
        <w:tc>
          <w:tcPr>
            <w:tcW w:w="1135" w:type="dxa"/>
          </w:tcPr>
          <w:p w14:paraId="77922A60" w14:textId="77777777" w:rsidR="00A47752" w:rsidRPr="00496CC8" w:rsidRDefault="00A47752" w:rsidP="00DE69DE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96CC8">
              <w:rPr>
                <w:rFonts w:ascii="Century" w:eastAsia="ＭＳ 明朝" w:hAnsi="Century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2835" w:type="dxa"/>
            <w:gridSpan w:val="2"/>
          </w:tcPr>
          <w:p w14:paraId="3D70AD9F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26C17345" w14:textId="77777777" w:rsidR="00A47752" w:rsidRPr="00496CC8" w:rsidRDefault="00A47752" w:rsidP="00DE69DE">
            <w:pPr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666FF4FB" w14:textId="77777777" w:rsidR="00A47752" w:rsidRPr="00496CC8" w:rsidRDefault="00A47752" w:rsidP="00DE69DE">
            <w:pPr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</w:tc>
        <w:tc>
          <w:tcPr>
            <w:tcW w:w="3260" w:type="dxa"/>
            <w:gridSpan w:val="2"/>
            <w:vMerge w:val="restart"/>
          </w:tcPr>
          <w:p w14:paraId="701635FF" w14:textId="6A152E3F" w:rsidR="00A47752" w:rsidRPr="00496CC8" w:rsidRDefault="004D6C99" w:rsidP="00DE69DE">
            <w:pPr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西暦</w:t>
            </w:r>
          </w:p>
          <w:p w14:paraId="1F22584C" w14:textId="77777777" w:rsidR="00A47752" w:rsidRPr="00496CC8" w:rsidRDefault="00A47752" w:rsidP="00DE69DE">
            <w:pPr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 xml:space="preserve">　　　　　年　　　月　　　日</w:t>
            </w:r>
          </w:p>
        </w:tc>
      </w:tr>
      <w:tr w:rsidR="00A47752" w:rsidRPr="00496CC8" w14:paraId="6DEDCAED" w14:textId="77777777" w:rsidTr="00DE69DE">
        <w:trPr>
          <w:trHeight w:val="583"/>
        </w:trPr>
        <w:tc>
          <w:tcPr>
            <w:tcW w:w="1275" w:type="dxa"/>
            <w:vMerge/>
          </w:tcPr>
          <w:p w14:paraId="7D00FB74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5" w:type="dxa"/>
          </w:tcPr>
          <w:p w14:paraId="29BB7938" w14:textId="77777777" w:rsidR="00A47752" w:rsidRPr="00496CC8" w:rsidRDefault="00A47752" w:rsidP="00DE69DE">
            <w:pPr>
              <w:spacing w:line="48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氏　名</w:t>
            </w:r>
          </w:p>
        </w:tc>
        <w:tc>
          <w:tcPr>
            <w:tcW w:w="2835" w:type="dxa"/>
            <w:gridSpan w:val="2"/>
          </w:tcPr>
          <w:p w14:paraId="1826185C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14:paraId="0881520C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60" w:type="dxa"/>
            <w:gridSpan w:val="2"/>
            <w:vMerge/>
          </w:tcPr>
          <w:p w14:paraId="64355AEB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47752" w:rsidRPr="00496CC8" w14:paraId="68AA1AB6" w14:textId="77777777" w:rsidTr="00DE69DE">
        <w:trPr>
          <w:trHeight w:val="453"/>
        </w:trPr>
        <w:tc>
          <w:tcPr>
            <w:tcW w:w="1275" w:type="dxa"/>
            <w:vMerge w:val="restart"/>
          </w:tcPr>
          <w:p w14:paraId="568ED2F8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40404B16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7D8D6068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実技教育</w:t>
            </w:r>
          </w:p>
          <w:p w14:paraId="33B878AF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実施記録</w:t>
            </w:r>
          </w:p>
        </w:tc>
        <w:tc>
          <w:tcPr>
            <w:tcW w:w="1135" w:type="dxa"/>
          </w:tcPr>
          <w:p w14:paraId="46FA91A3" w14:textId="77777777" w:rsidR="00A47752" w:rsidRPr="00496CC8" w:rsidRDefault="00A47752" w:rsidP="00DE69DE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科　目</w:t>
            </w:r>
          </w:p>
        </w:tc>
        <w:tc>
          <w:tcPr>
            <w:tcW w:w="7229" w:type="dxa"/>
            <w:gridSpan w:val="6"/>
          </w:tcPr>
          <w:p w14:paraId="15B1FFAC" w14:textId="77777777" w:rsidR="00A47752" w:rsidRPr="00496CC8" w:rsidRDefault="00A47752" w:rsidP="00DE69DE">
            <w:pPr>
              <w:spacing w:line="360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アーク溶接装置の取り扱い及びアーク溶接等の作業の方法</w:t>
            </w:r>
          </w:p>
        </w:tc>
      </w:tr>
      <w:tr w:rsidR="00A47752" w:rsidRPr="00496CC8" w14:paraId="67C3B076" w14:textId="77777777" w:rsidTr="00DE69DE">
        <w:trPr>
          <w:trHeight w:val="465"/>
        </w:trPr>
        <w:tc>
          <w:tcPr>
            <w:tcW w:w="1275" w:type="dxa"/>
            <w:vMerge/>
          </w:tcPr>
          <w:p w14:paraId="60CF9EEB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5" w:type="dxa"/>
          </w:tcPr>
          <w:p w14:paraId="18107F4E" w14:textId="77777777" w:rsidR="00A47752" w:rsidRPr="00496CC8" w:rsidRDefault="00A47752" w:rsidP="00DE69DE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実施場所</w:t>
            </w:r>
          </w:p>
        </w:tc>
        <w:tc>
          <w:tcPr>
            <w:tcW w:w="7229" w:type="dxa"/>
            <w:gridSpan w:val="6"/>
          </w:tcPr>
          <w:p w14:paraId="4BF09652" w14:textId="77777777" w:rsidR="00A47752" w:rsidRPr="00496CC8" w:rsidRDefault="00A47752" w:rsidP="00DE69DE">
            <w:pPr>
              <w:spacing w:line="360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47752" w:rsidRPr="00496CC8" w14:paraId="4A199D33" w14:textId="77777777" w:rsidTr="00DE69DE">
        <w:trPr>
          <w:trHeight w:val="461"/>
        </w:trPr>
        <w:tc>
          <w:tcPr>
            <w:tcW w:w="1275" w:type="dxa"/>
            <w:vMerge/>
          </w:tcPr>
          <w:p w14:paraId="5955958D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5" w:type="dxa"/>
          </w:tcPr>
          <w:p w14:paraId="435737A3" w14:textId="77777777" w:rsidR="00A47752" w:rsidRPr="00496CC8" w:rsidRDefault="00A47752" w:rsidP="00DE69DE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指導員</w:t>
            </w:r>
          </w:p>
        </w:tc>
        <w:tc>
          <w:tcPr>
            <w:tcW w:w="7229" w:type="dxa"/>
            <w:gridSpan w:val="6"/>
          </w:tcPr>
          <w:p w14:paraId="03FE33E5" w14:textId="77777777" w:rsidR="00A47752" w:rsidRPr="00496CC8" w:rsidRDefault="00A47752" w:rsidP="00DE69DE">
            <w:pPr>
              <w:spacing w:line="360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47752" w:rsidRPr="00496CC8" w14:paraId="7E9B4016" w14:textId="77777777" w:rsidTr="00DE69DE">
        <w:trPr>
          <w:trHeight w:val="390"/>
        </w:trPr>
        <w:tc>
          <w:tcPr>
            <w:tcW w:w="1275" w:type="dxa"/>
            <w:vMerge/>
          </w:tcPr>
          <w:p w14:paraId="53B09288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7F23F8D" w14:textId="77777777" w:rsidR="00A47752" w:rsidRPr="00496CC8" w:rsidRDefault="00A47752" w:rsidP="00DE69DE">
            <w:pPr>
              <w:spacing w:line="36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実施日</w:t>
            </w:r>
          </w:p>
        </w:tc>
        <w:tc>
          <w:tcPr>
            <w:tcW w:w="3159" w:type="dxa"/>
            <w:gridSpan w:val="2"/>
          </w:tcPr>
          <w:p w14:paraId="637CDD63" w14:textId="77777777" w:rsidR="00A47752" w:rsidRPr="00496CC8" w:rsidRDefault="00A47752" w:rsidP="00DE69DE">
            <w:pPr>
              <w:spacing w:line="36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実施時刻（時～時）</w:t>
            </w:r>
          </w:p>
        </w:tc>
        <w:tc>
          <w:tcPr>
            <w:tcW w:w="1377" w:type="dxa"/>
            <w:gridSpan w:val="2"/>
          </w:tcPr>
          <w:p w14:paraId="4845FEA6" w14:textId="77777777" w:rsidR="00A47752" w:rsidRPr="00496CC8" w:rsidRDefault="00A47752" w:rsidP="00DE69DE">
            <w:pPr>
              <w:spacing w:line="36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時　間</w:t>
            </w:r>
          </w:p>
        </w:tc>
        <w:tc>
          <w:tcPr>
            <w:tcW w:w="2127" w:type="dxa"/>
          </w:tcPr>
          <w:p w14:paraId="4046FE6C" w14:textId="77777777" w:rsidR="00A47752" w:rsidRPr="00496CC8" w:rsidRDefault="00A47752" w:rsidP="00DE69DE">
            <w:pPr>
              <w:spacing w:line="36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備　考</w:t>
            </w:r>
          </w:p>
        </w:tc>
      </w:tr>
      <w:tr w:rsidR="00A47752" w:rsidRPr="00496CC8" w14:paraId="4BF4E53F" w14:textId="77777777" w:rsidTr="00DE69DE">
        <w:trPr>
          <w:trHeight w:val="1590"/>
        </w:trPr>
        <w:tc>
          <w:tcPr>
            <w:tcW w:w="1275" w:type="dxa"/>
            <w:vMerge/>
          </w:tcPr>
          <w:p w14:paraId="24F67771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1E50EFD0" w14:textId="77777777" w:rsidR="00A47752" w:rsidRPr="00496CC8" w:rsidRDefault="00A47752" w:rsidP="00DE69DE">
            <w:pPr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159" w:type="dxa"/>
            <w:gridSpan w:val="2"/>
          </w:tcPr>
          <w:p w14:paraId="220CB629" w14:textId="77777777" w:rsidR="00A47752" w:rsidRPr="00496CC8" w:rsidRDefault="00A47752" w:rsidP="00DE69DE">
            <w:pPr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～</w:t>
            </w:r>
          </w:p>
          <w:p w14:paraId="5CB51431" w14:textId="77777777" w:rsidR="00A47752" w:rsidRPr="00496CC8" w:rsidRDefault="00A47752" w:rsidP="00DE69DE">
            <w:pPr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～</w:t>
            </w:r>
          </w:p>
          <w:p w14:paraId="29D478B7" w14:textId="77777777" w:rsidR="00A47752" w:rsidRPr="00496CC8" w:rsidRDefault="00A47752" w:rsidP="00DE69DE">
            <w:pPr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～</w:t>
            </w:r>
          </w:p>
          <w:p w14:paraId="5727C0F2" w14:textId="77777777" w:rsidR="00A47752" w:rsidRDefault="00A47752" w:rsidP="00DE69DE">
            <w:pPr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～</w:t>
            </w:r>
          </w:p>
          <w:p w14:paraId="2B21F429" w14:textId="77777777" w:rsidR="00A47752" w:rsidRPr="00496CC8" w:rsidRDefault="00A47752" w:rsidP="00DE69DE">
            <w:pPr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～</w:t>
            </w:r>
          </w:p>
        </w:tc>
        <w:tc>
          <w:tcPr>
            <w:tcW w:w="1377" w:type="dxa"/>
            <w:gridSpan w:val="2"/>
          </w:tcPr>
          <w:p w14:paraId="50A0801E" w14:textId="77777777" w:rsidR="00A47752" w:rsidRPr="00496CC8" w:rsidRDefault="00A47752" w:rsidP="00DE69DE">
            <w:pPr>
              <w:spacing w:line="276" w:lineRule="auto"/>
              <w:ind w:left="50" w:firstLineChars="300" w:firstLine="63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時間</w:t>
            </w:r>
          </w:p>
          <w:p w14:paraId="385FD3B8" w14:textId="77777777" w:rsidR="00A47752" w:rsidRPr="00496CC8" w:rsidRDefault="00A47752" w:rsidP="00DE69DE">
            <w:pPr>
              <w:spacing w:line="276" w:lineRule="auto"/>
              <w:ind w:left="50" w:firstLineChars="300" w:firstLine="63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時間</w:t>
            </w:r>
          </w:p>
          <w:p w14:paraId="4F4A04FF" w14:textId="77777777" w:rsidR="00A47752" w:rsidRPr="00496CC8" w:rsidRDefault="00A47752" w:rsidP="00DE69DE">
            <w:pPr>
              <w:spacing w:line="276" w:lineRule="auto"/>
              <w:ind w:left="50" w:firstLineChars="300" w:firstLine="63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時間</w:t>
            </w:r>
          </w:p>
          <w:p w14:paraId="65AE8B98" w14:textId="77777777" w:rsidR="00A47752" w:rsidRDefault="00A47752" w:rsidP="00DE69DE">
            <w:pPr>
              <w:spacing w:line="276" w:lineRule="auto"/>
              <w:ind w:left="50" w:firstLineChars="300" w:firstLine="63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時間</w:t>
            </w:r>
          </w:p>
          <w:p w14:paraId="742E21B4" w14:textId="77777777" w:rsidR="00A47752" w:rsidRPr="00496CC8" w:rsidRDefault="00A47752" w:rsidP="00DE69DE">
            <w:pPr>
              <w:spacing w:line="276" w:lineRule="auto"/>
              <w:ind w:left="50" w:firstLineChars="300" w:firstLine="630"/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時間</w:t>
            </w:r>
          </w:p>
        </w:tc>
        <w:tc>
          <w:tcPr>
            <w:tcW w:w="2127" w:type="dxa"/>
          </w:tcPr>
          <w:p w14:paraId="28CFEE47" w14:textId="77777777" w:rsidR="00A47752" w:rsidRPr="00496CC8" w:rsidRDefault="00A47752" w:rsidP="00DE69DE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A47752" w:rsidRPr="00496CC8" w14:paraId="784C5568" w14:textId="77777777" w:rsidTr="00DE69DE">
        <w:trPr>
          <w:trHeight w:val="330"/>
        </w:trPr>
        <w:tc>
          <w:tcPr>
            <w:tcW w:w="1275" w:type="dxa"/>
            <w:vMerge/>
          </w:tcPr>
          <w:p w14:paraId="0D0B785B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C150611" w14:textId="77777777" w:rsidR="00A47752" w:rsidRPr="00496CC8" w:rsidRDefault="00A47752" w:rsidP="00DE69DE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159" w:type="dxa"/>
            <w:gridSpan w:val="2"/>
          </w:tcPr>
          <w:p w14:paraId="1D9666D6" w14:textId="77777777" w:rsidR="00A47752" w:rsidRPr="00496CC8" w:rsidRDefault="00A47752" w:rsidP="00DE69DE">
            <w:pPr>
              <w:spacing w:line="36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合　計</w:t>
            </w:r>
          </w:p>
        </w:tc>
        <w:tc>
          <w:tcPr>
            <w:tcW w:w="1377" w:type="dxa"/>
            <w:gridSpan w:val="2"/>
          </w:tcPr>
          <w:p w14:paraId="2DF3DD1C" w14:textId="77777777" w:rsidR="00A47752" w:rsidRPr="00496CC8" w:rsidRDefault="00A47752" w:rsidP="00DE69DE">
            <w:pPr>
              <w:spacing w:line="360" w:lineRule="auto"/>
              <w:ind w:left="50" w:firstLineChars="300" w:firstLine="63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時間</w:t>
            </w:r>
          </w:p>
        </w:tc>
        <w:tc>
          <w:tcPr>
            <w:tcW w:w="2127" w:type="dxa"/>
          </w:tcPr>
          <w:p w14:paraId="7F764BF1" w14:textId="77777777" w:rsidR="00A47752" w:rsidRPr="00496CC8" w:rsidRDefault="00A47752" w:rsidP="00DE69DE">
            <w:pPr>
              <w:spacing w:line="360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 w:val="20"/>
                <w:szCs w:val="20"/>
              </w:rPr>
              <w:t>合計</w:t>
            </w:r>
            <w:r w:rsidRPr="00496CC8">
              <w:rPr>
                <w:rFonts w:ascii="Century" w:eastAsia="ＭＳ 明朝" w:hAnsi="Century" w:cs="Times New Roman" w:hint="eastAsia"/>
                <w:sz w:val="20"/>
                <w:szCs w:val="20"/>
              </w:rPr>
              <w:t>8</w:t>
            </w:r>
            <w:r w:rsidRPr="00496CC8">
              <w:rPr>
                <w:rFonts w:ascii="Century" w:eastAsia="ＭＳ 明朝" w:hAnsi="Century" w:cs="Times New Roman" w:hint="eastAsia"/>
                <w:sz w:val="20"/>
                <w:szCs w:val="20"/>
              </w:rPr>
              <w:t>時間以上実施</w:t>
            </w:r>
          </w:p>
        </w:tc>
      </w:tr>
      <w:tr w:rsidR="00A47752" w:rsidRPr="00496CC8" w14:paraId="02476944" w14:textId="77777777" w:rsidTr="00DE69DE">
        <w:trPr>
          <w:trHeight w:val="851"/>
        </w:trPr>
        <w:tc>
          <w:tcPr>
            <w:tcW w:w="1275" w:type="dxa"/>
            <w:tcBorders>
              <w:bottom w:val="single" w:sz="4" w:space="0" w:color="auto"/>
            </w:tcBorders>
          </w:tcPr>
          <w:p w14:paraId="23757689" w14:textId="77777777" w:rsidR="00A47752" w:rsidRPr="00496CC8" w:rsidRDefault="00A47752" w:rsidP="00DE69DE">
            <w:pPr>
              <w:spacing w:line="600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96CC8">
              <w:rPr>
                <w:rFonts w:ascii="Century" w:eastAsia="ＭＳ 明朝" w:hAnsi="Century" w:cs="Times New Roman" w:hint="eastAsia"/>
                <w:szCs w:val="21"/>
              </w:rPr>
              <w:t>特記事項</w:t>
            </w:r>
          </w:p>
        </w:tc>
        <w:tc>
          <w:tcPr>
            <w:tcW w:w="8364" w:type="dxa"/>
            <w:gridSpan w:val="7"/>
            <w:tcBorders>
              <w:bottom w:val="single" w:sz="4" w:space="0" w:color="auto"/>
            </w:tcBorders>
          </w:tcPr>
          <w:p w14:paraId="6C513411" w14:textId="77777777" w:rsidR="00A47752" w:rsidRPr="00496CC8" w:rsidRDefault="00A47752" w:rsidP="00DE69DE">
            <w:pPr>
              <w:spacing w:line="360" w:lineRule="exact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089DF733" w14:textId="77777777" w:rsidR="00A47752" w:rsidRPr="00496CC8" w:rsidRDefault="00A47752" w:rsidP="00A47752">
      <w:pPr>
        <w:spacing w:line="360" w:lineRule="exact"/>
        <w:ind w:left="402" w:hangingChars="200" w:hanging="402"/>
        <w:jc w:val="left"/>
        <w:rPr>
          <w:rFonts w:ascii="Century" w:eastAsia="ＭＳ 明朝" w:hAnsi="Century" w:cs="Times New Roman"/>
          <w:b/>
          <w:bCs/>
          <w:sz w:val="20"/>
          <w:szCs w:val="20"/>
        </w:rPr>
      </w:pPr>
      <w:r w:rsidRPr="00496CC8">
        <w:rPr>
          <w:rFonts w:ascii="Century" w:eastAsia="ＭＳ 明朝" w:hAnsi="Century" w:cs="Times New Roman" w:hint="eastAsia"/>
          <w:b/>
          <w:bCs/>
          <w:sz w:val="20"/>
          <w:szCs w:val="20"/>
        </w:rPr>
        <w:t>注意事項</w:t>
      </w:r>
    </w:p>
    <w:p w14:paraId="2F211A6D" w14:textId="77777777" w:rsidR="00A47752" w:rsidRPr="00496CC8" w:rsidRDefault="00A47752" w:rsidP="00A47752">
      <w:pPr>
        <w:spacing w:line="300" w:lineRule="exact"/>
        <w:ind w:left="400" w:hangingChars="200" w:hanging="400"/>
        <w:jc w:val="left"/>
        <w:rPr>
          <w:rFonts w:ascii="Century" w:eastAsia="ＭＳ 明朝" w:hAnsi="Century" w:cs="Times New Roman"/>
          <w:sz w:val="20"/>
          <w:szCs w:val="20"/>
        </w:rPr>
      </w:pPr>
      <w:r w:rsidRPr="00496CC8">
        <w:rPr>
          <w:rFonts w:ascii="Century" w:eastAsia="ＭＳ 明朝" w:hAnsi="Century" w:cs="Times New Roman" w:hint="eastAsia"/>
          <w:sz w:val="20"/>
          <w:szCs w:val="20"/>
        </w:rPr>
        <w:t>１　アーク溶接特別教育は</w:t>
      </w:r>
      <w:r w:rsidRPr="00496CC8">
        <w:rPr>
          <w:rFonts w:ascii="Century" w:eastAsia="ＭＳ 明朝" w:hAnsi="Century" w:cs="Times New Roman" w:hint="eastAsia"/>
          <w:sz w:val="20"/>
          <w:szCs w:val="20"/>
        </w:rPr>
        <w:t>10</w:t>
      </w:r>
      <w:r w:rsidRPr="00496CC8">
        <w:rPr>
          <w:rFonts w:ascii="Century" w:eastAsia="ＭＳ 明朝" w:hAnsi="Century" w:cs="Times New Roman" w:hint="eastAsia"/>
          <w:sz w:val="20"/>
          <w:szCs w:val="20"/>
        </w:rPr>
        <w:t>時間以上の実技教育を義務づけられています。当協会のアーク溶接特別教育講習の２日間コースでは実技教育を２時間実施します。残り８時間は事業者等の責任において実施する必要があります。</w:t>
      </w:r>
    </w:p>
    <w:p w14:paraId="23FF893A" w14:textId="77777777" w:rsidR="00A47752" w:rsidRPr="00496CC8" w:rsidRDefault="00A47752" w:rsidP="00A47752">
      <w:pPr>
        <w:spacing w:line="300" w:lineRule="exact"/>
        <w:ind w:left="400" w:hangingChars="200" w:hanging="400"/>
        <w:jc w:val="left"/>
        <w:rPr>
          <w:rFonts w:ascii="Century" w:eastAsia="ＭＳ 明朝" w:hAnsi="Century" w:cs="Times New Roman"/>
          <w:sz w:val="20"/>
          <w:szCs w:val="20"/>
        </w:rPr>
      </w:pPr>
      <w:r w:rsidRPr="00496CC8">
        <w:rPr>
          <w:rFonts w:ascii="Century" w:eastAsia="ＭＳ 明朝" w:hAnsi="Century" w:cs="Times New Roman" w:hint="eastAsia"/>
          <w:sz w:val="20"/>
          <w:szCs w:val="20"/>
        </w:rPr>
        <w:t>２　既に８時間以上の実技教育を受けている方は、この</w:t>
      </w:r>
      <w:r w:rsidRPr="00496CC8">
        <w:rPr>
          <w:rFonts w:ascii="Century" w:eastAsia="ＭＳ 明朝" w:hAnsi="Century" w:cs="Times New Roman"/>
          <w:sz w:val="20"/>
          <w:szCs w:val="20"/>
        </w:rPr>
        <w:t>実技</w:t>
      </w:r>
      <w:r w:rsidRPr="00496CC8">
        <w:rPr>
          <w:rFonts w:ascii="Century" w:eastAsia="ＭＳ 明朝" w:hAnsi="Century" w:cs="Times New Roman" w:hint="eastAsia"/>
          <w:sz w:val="20"/>
          <w:szCs w:val="20"/>
        </w:rPr>
        <w:t>教育実施</w:t>
      </w:r>
      <w:r w:rsidRPr="00496CC8">
        <w:rPr>
          <w:rFonts w:ascii="Century" w:eastAsia="ＭＳ 明朝" w:hAnsi="Century" w:cs="Times New Roman"/>
          <w:sz w:val="20"/>
          <w:szCs w:val="20"/>
        </w:rPr>
        <w:t>証明書</w:t>
      </w:r>
      <w:r w:rsidRPr="00496CC8">
        <w:rPr>
          <w:rFonts w:ascii="Century" w:eastAsia="ＭＳ 明朝" w:hAnsi="Century" w:cs="Times New Roman" w:hint="eastAsia"/>
          <w:sz w:val="20"/>
          <w:szCs w:val="20"/>
        </w:rPr>
        <w:t>に必要事項を記入し、２日間コース受講申込書と一緒に提出して下さい。受講後に郵送で修了証を発行します。</w:t>
      </w:r>
    </w:p>
    <w:p w14:paraId="1D404529" w14:textId="77777777" w:rsidR="00A47752" w:rsidRPr="00496CC8" w:rsidRDefault="00A47752" w:rsidP="00A47752">
      <w:pPr>
        <w:spacing w:line="300" w:lineRule="exact"/>
        <w:ind w:left="400" w:hangingChars="200" w:hanging="400"/>
        <w:jc w:val="left"/>
        <w:rPr>
          <w:rFonts w:ascii="Century" w:eastAsia="ＭＳ 明朝" w:hAnsi="Century" w:cs="Times New Roman"/>
          <w:sz w:val="20"/>
          <w:szCs w:val="20"/>
        </w:rPr>
      </w:pPr>
      <w:r w:rsidRPr="00496CC8">
        <w:rPr>
          <w:rFonts w:ascii="Century" w:eastAsia="ＭＳ 明朝" w:hAnsi="Century" w:cs="Times New Roman" w:hint="eastAsia"/>
          <w:sz w:val="20"/>
          <w:szCs w:val="20"/>
        </w:rPr>
        <w:t>３　実技教育が未実施の方は、２日間コース受講後１ヶ月以内に</w:t>
      </w:r>
      <w:r w:rsidRPr="00496CC8">
        <w:rPr>
          <w:rFonts w:ascii="Century" w:eastAsia="ＭＳ 明朝" w:hAnsi="Century" w:cs="Times New Roman"/>
          <w:sz w:val="20"/>
          <w:szCs w:val="20"/>
        </w:rPr>
        <w:t>実技</w:t>
      </w:r>
      <w:r w:rsidRPr="00496CC8">
        <w:rPr>
          <w:rFonts w:ascii="Century" w:eastAsia="ＭＳ 明朝" w:hAnsi="Century" w:cs="Times New Roman" w:hint="eastAsia"/>
          <w:sz w:val="20"/>
          <w:szCs w:val="20"/>
        </w:rPr>
        <w:t>教育を実施し実施</w:t>
      </w:r>
      <w:r w:rsidRPr="00496CC8">
        <w:rPr>
          <w:rFonts w:ascii="Century" w:eastAsia="ＭＳ 明朝" w:hAnsi="Century" w:cs="Times New Roman"/>
          <w:sz w:val="20"/>
          <w:szCs w:val="20"/>
        </w:rPr>
        <w:t>証明書</w:t>
      </w:r>
      <w:r w:rsidRPr="00496CC8">
        <w:rPr>
          <w:rFonts w:ascii="Century" w:eastAsia="ＭＳ 明朝" w:hAnsi="Century" w:cs="Times New Roman" w:hint="eastAsia"/>
          <w:sz w:val="20"/>
          <w:szCs w:val="20"/>
        </w:rPr>
        <w:t>を提出して下さい。提出後に郵送で修了証を発行します。</w:t>
      </w:r>
    </w:p>
    <w:p w14:paraId="45A9F1E0" w14:textId="77777777" w:rsidR="00A47752" w:rsidRDefault="00A47752" w:rsidP="00A47752">
      <w:pPr>
        <w:spacing w:line="300" w:lineRule="exact"/>
        <w:ind w:left="400" w:hangingChars="200" w:hanging="400"/>
        <w:jc w:val="left"/>
        <w:rPr>
          <w:rFonts w:ascii="Century" w:eastAsia="ＭＳ 明朝" w:hAnsi="Century" w:cs="Times New Roman"/>
          <w:sz w:val="20"/>
          <w:szCs w:val="20"/>
        </w:rPr>
      </w:pPr>
      <w:r w:rsidRPr="00496CC8">
        <w:rPr>
          <w:rFonts w:ascii="Century" w:eastAsia="ＭＳ 明朝" w:hAnsi="Century" w:cs="Times New Roman" w:hint="eastAsia"/>
          <w:sz w:val="20"/>
          <w:szCs w:val="20"/>
        </w:rPr>
        <w:t>４　ご記入頂いた個人情報は講習目的以外には使用しません。</w:t>
      </w:r>
    </w:p>
    <w:p w14:paraId="23B0F482" w14:textId="39835F4F" w:rsidR="00A47752" w:rsidRDefault="00A47752" w:rsidP="00A47752">
      <w:pPr>
        <w:widowControl/>
        <w:jc w:val="left"/>
        <w:rPr>
          <w:rFonts w:ascii="ＭＳ 明朝" w:eastAsia="ＭＳ 明朝" w:hAnsi="ＭＳ 明朝" w:cs="Times New Roman"/>
          <w:sz w:val="20"/>
          <w:szCs w:val="20"/>
        </w:rPr>
      </w:pPr>
    </w:p>
    <w:sectPr w:rsidR="00A47752" w:rsidSect="00496CC8">
      <w:pgSz w:w="11906" w:h="16838"/>
      <w:pgMar w:top="567" w:right="124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A8534" w14:textId="77777777" w:rsidR="00FA5233" w:rsidRDefault="00FA5233" w:rsidP="009A7A8B">
      <w:r>
        <w:separator/>
      </w:r>
    </w:p>
  </w:endnote>
  <w:endnote w:type="continuationSeparator" w:id="0">
    <w:p w14:paraId="48C734DB" w14:textId="77777777" w:rsidR="00FA5233" w:rsidRDefault="00FA5233" w:rsidP="009A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CFB52" w14:textId="77777777" w:rsidR="00FA5233" w:rsidRDefault="00FA5233" w:rsidP="009A7A8B">
      <w:r>
        <w:separator/>
      </w:r>
    </w:p>
  </w:footnote>
  <w:footnote w:type="continuationSeparator" w:id="0">
    <w:p w14:paraId="4B747DDB" w14:textId="77777777" w:rsidR="00FA5233" w:rsidRDefault="00FA5233" w:rsidP="009A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0057B"/>
    <w:multiLevelType w:val="hybridMultilevel"/>
    <w:tmpl w:val="15C22C22"/>
    <w:lvl w:ilvl="0" w:tplc="1BB67D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E5A5F0F"/>
    <w:multiLevelType w:val="hybridMultilevel"/>
    <w:tmpl w:val="A6186A52"/>
    <w:lvl w:ilvl="0" w:tplc="3362A4EE"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74136410">
    <w:abstractNumId w:val="1"/>
  </w:num>
  <w:num w:numId="2" w16cid:durableId="183337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9F"/>
    <w:rsid w:val="000146C9"/>
    <w:rsid w:val="00017A2D"/>
    <w:rsid w:val="0005506B"/>
    <w:rsid w:val="000E0B31"/>
    <w:rsid w:val="00102EA3"/>
    <w:rsid w:val="0014708C"/>
    <w:rsid w:val="001503A9"/>
    <w:rsid w:val="0015194F"/>
    <w:rsid w:val="00153DC0"/>
    <w:rsid w:val="00155172"/>
    <w:rsid w:val="00170618"/>
    <w:rsid w:val="001B67F1"/>
    <w:rsid w:val="001D5CDC"/>
    <w:rsid w:val="001D6946"/>
    <w:rsid w:val="001F1996"/>
    <w:rsid w:val="00230FCD"/>
    <w:rsid w:val="00271058"/>
    <w:rsid w:val="00271EB0"/>
    <w:rsid w:val="002A289F"/>
    <w:rsid w:val="003125FD"/>
    <w:rsid w:val="00351645"/>
    <w:rsid w:val="0035610D"/>
    <w:rsid w:val="00370B1D"/>
    <w:rsid w:val="00372058"/>
    <w:rsid w:val="003A6FF0"/>
    <w:rsid w:val="003C2D16"/>
    <w:rsid w:val="003C632B"/>
    <w:rsid w:val="003D592F"/>
    <w:rsid w:val="0040036C"/>
    <w:rsid w:val="00410484"/>
    <w:rsid w:val="00417D21"/>
    <w:rsid w:val="00421F66"/>
    <w:rsid w:val="004544AA"/>
    <w:rsid w:val="00462E32"/>
    <w:rsid w:val="00467013"/>
    <w:rsid w:val="00471DF8"/>
    <w:rsid w:val="00492197"/>
    <w:rsid w:val="00493BAC"/>
    <w:rsid w:val="00496CC8"/>
    <w:rsid w:val="004B0F50"/>
    <w:rsid w:val="004B41F4"/>
    <w:rsid w:val="004D6C99"/>
    <w:rsid w:val="005103BD"/>
    <w:rsid w:val="00536859"/>
    <w:rsid w:val="0055463F"/>
    <w:rsid w:val="0057085B"/>
    <w:rsid w:val="00572A96"/>
    <w:rsid w:val="00585668"/>
    <w:rsid w:val="005961C2"/>
    <w:rsid w:val="005C5A1A"/>
    <w:rsid w:val="006C2DD0"/>
    <w:rsid w:val="006E3854"/>
    <w:rsid w:val="006E452F"/>
    <w:rsid w:val="00706867"/>
    <w:rsid w:val="007313FA"/>
    <w:rsid w:val="00797A2B"/>
    <w:rsid w:val="007B61FB"/>
    <w:rsid w:val="007D63DD"/>
    <w:rsid w:val="008646A3"/>
    <w:rsid w:val="008B22FA"/>
    <w:rsid w:val="008C3427"/>
    <w:rsid w:val="008D495C"/>
    <w:rsid w:val="008E07D8"/>
    <w:rsid w:val="00920D62"/>
    <w:rsid w:val="00930B17"/>
    <w:rsid w:val="00937A44"/>
    <w:rsid w:val="00937F92"/>
    <w:rsid w:val="009A7A8B"/>
    <w:rsid w:val="009E7AAF"/>
    <w:rsid w:val="009F06B4"/>
    <w:rsid w:val="00A133D9"/>
    <w:rsid w:val="00A30C3F"/>
    <w:rsid w:val="00A47752"/>
    <w:rsid w:val="00A70638"/>
    <w:rsid w:val="00AA3B76"/>
    <w:rsid w:val="00AA3F11"/>
    <w:rsid w:val="00AC2B22"/>
    <w:rsid w:val="00AD3C62"/>
    <w:rsid w:val="00B13864"/>
    <w:rsid w:val="00B20808"/>
    <w:rsid w:val="00B257F2"/>
    <w:rsid w:val="00BC41A6"/>
    <w:rsid w:val="00BF0C44"/>
    <w:rsid w:val="00C0749E"/>
    <w:rsid w:val="00C82C9D"/>
    <w:rsid w:val="00CA4364"/>
    <w:rsid w:val="00CB78A1"/>
    <w:rsid w:val="00E02617"/>
    <w:rsid w:val="00E05A7E"/>
    <w:rsid w:val="00E24EAF"/>
    <w:rsid w:val="00E25055"/>
    <w:rsid w:val="00E5311D"/>
    <w:rsid w:val="00E70B38"/>
    <w:rsid w:val="00EE42C9"/>
    <w:rsid w:val="00F14F4E"/>
    <w:rsid w:val="00FA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F38B3"/>
  <w15:chartTrackingRefBased/>
  <w15:docId w15:val="{66DF9492-6EDA-4C81-9923-9C76DF02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F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8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8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8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8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8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8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8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8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8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8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28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8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8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8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8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8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8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8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8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8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8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8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8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9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7A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7A8B"/>
  </w:style>
  <w:style w:type="paragraph" w:styleId="ad">
    <w:name w:val="footer"/>
    <w:basedOn w:val="a"/>
    <w:link w:val="ae"/>
    <w:uiPriority w:val="99"/>
    <w:unhideWhenUsed/>
    <w:rsid w:val="009A7A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7A8B"/>
  </w:style>
  <w:style w:type="paragraph" w:styleId="af">
    <w:name w:val="No Spacing"/>
    <w:link w:val="af0"/>
    <w:uiPriority w:val="1"/>
    <w:qFormat/>
    <w:rsid w:val="008D495C"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8D495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事務局長</dc:creator>
  <cp:keywords/>
  <dc:description/>
  <cp:lastModifiedBy>松橋</cp:lastModifiedBy>
  <cp:revision>6</cp:revision>
  <cp:lastPrinted>2026-01-06T05:39:00Z</cp:lastPrinted>
  <dcterms:created xsi:type="dcterms:W3CDTF">2026-01-16T06:48:00Z</dcterms:created>
  <dcterms:modified xsi:type="dcterms:W3CDTF">2026-03-03T00:05:00Z</dcterms:modified>
</cp:coreProperties>
</file>